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FD" w:rsidRDefault="00E71EFD" w:rsidP="00E71EFD"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E71EFD" w:rsidRDefault="00E71EFD" w:rsidP="00E71EFD">
      <w:pPr>
        <w:spacing w:line="520" w:lineRule="exact"/>
        <w:rPr>
          <w:rFonts w:eastAsia="楷体_GB2312"/>
          <w:sz w:val="28"/>
          <w:szCs w:val="28"/>
        </w:rPr>
      </w:pPr>
    </w:p>
    <w:p w:rsidR="00E71EFD" w:rsidRDefault="00E71EFD" w:rsidP="00E71EFD">
      <w:pPr>
        <w:spacing w:line="590" w:lineRule="exact"/>
        <w:jc w:val="center"/>
        <w:rPr>
          <w:b/>
          <w:bCs/>
          <w:kern w:val="0"/>
          <w:sz w:val="44"/>
          <w:szCs w:val="36"/>
        </w:rPr>
      </w:pPr>
      <w:r>
        <w:rPr>
          <w:rFonts w:hint="eastAsia"/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rFonts w:hint="eastAsia"/>
          <w:b/>
          <w:bCs/>
          <w:kern w:val="0"/>
          <w:sz w:val="44"/>
          <w:szCs w:val="28"/>
        </w:rPr>
        <w:t>康恩贝</w:t>
      </w:r>
      <w:r>
        <w:rPr>
          <w:rFonts w:hint="eastAsia"/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rFonts w:hint="eastAsia"/>
          <w:b/>
          <w:bCs/>
          <w:kern w:val="0"/>
          <w:sz w:val="44"/>
          <w:szCs w:val="36"/>
        </w:rPr>
        <w:t>推荐表</w:t>
      </w:r>
    </w:p>
    <w:p w:rsidR="00E71EFD" w:rsidRDefault="00E71EFD" w:rsidP="00E71EFD"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349"/>
        <w:gridCol w:w="841"/>
        <w:gridCol w:w="1047"/>
        <w:gridCol w:w="1035"/>
        <w:gridCol w:w="1217"/>
        <w:gridCol w:w="1684"/>
        <w:gridCol w:w="9"/>
      </w:tblGrid>
      <w:tr w:rsidR="00E71EFD" w:rsidTr="00E71EFD">
        <w:trPr>
          <w:trHeight w:val="567"/>
          <w:jc w:val="center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被推荐人所在单位（学校、系、专业、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班级）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推荐奖励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等级和理由</w:t>
            </w:r>
          </w:p>
        </w:tc>
        <w:tc>
          <w:tcPr>
            <w:tcW w:w="7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推荐单位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系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话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传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真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开户银行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trHeight w:val="567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账</w:t>
            </w:r>
            <w:proofErr w:type="gramEnd"/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号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71EFD" w:rsidTr="00E71EFD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推荐单位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（公章）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71EFD" w:rsidTr="00E71EFD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省评审办公室意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（公章）</w:t>
            </w: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71EFD" w:rsidTr="00E71EFD">
        <w:trPr>
          <w:gridAfter w:val="1"/>
          <w:wAfter w:w="9" w:type="dxa"/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注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E71EFD" w:rsidRDefault="00E71EF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E71EFD" w:rsidRDefault="00E71EFD" w:rsidP="00E71EFD">
      <w:pPr>
        <w:spacing w:line="440" w:lineRule="exact"/>
        <w:ind w:firstLineChars="50" w:firstLine="120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>说明：</w:t>
      </w:r>
      <w:r>
        <w:rPr>
          <w:rFonts w:eastAsia="楷体_GB2312"/>
          <w:kern w:val="0"/>
          <w:sz w:val="24"/>
        </w:rPr>
        <w:t>1</w:t>
      </w:r>
      <w:r>
        <w:rPr>
          <w:rFonts w:eastAsia="楷体_GB2312" w:hint="eastAsia"/>
          <w:kern w:val="0"/>
          <w:sz w:val="24"/>
        </w:rPr>
        <w:t>、本表和其它相关材料一起送，一式两份；</w:t>
      </w:r>
      <w:r>
        <w:rPr>
          <w:rFonts w:eastAsia="楷体_GB2312"/>
          <w:kern w:val="0"/>
          <w:sz w:val="24"/>
        </w:rPr>
        <w:t>2</w:t>
      </w:r>
      <w:r>
        <w:rPr>
          <w:rFonts w:eastAsia="楷体_GB2312" w:hint="eastAsia"/>
          <w:kern w:val="0"/>
          <w:sz w:val="24"/>
        </w:rPr>
        <w:t>、本表复印有效。</w:t>
      </w:r>
    </w:p>
    <w:p w:rsidR="009C153A" w:rsidRDefault="009C153A">
      <w:bookmarkStart w:id="0" w:name="_GoBack"/>
      <w:bookmarkEnd w:id="0"/>
    </w:p>
    <w:sectPr w:rsidR="009C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C"/>
    <w:rsid w:val="00003B53"/>
    <w:rsid w:val="00083BDD"/>
    <w:rsid w:val="00105CD1"/>
    <w:rsid w:val="00125299"/>
    <w:rsid w:val="00127C1B"/>
    <w:rsid w:val="001F6F02"/>
    <w:rsid w:val="00330648"/>
    <w:rsid w:val="00497C65"/>
    <w:rsid w:val="004B6215"/>
    <w:rsid w:val="004D1958"/>
    <w:rsid w:val="004E3715"/>
    <w:rsid w:val="006525C2"/>
    <w:rsid w:val="00653CE0"/>
    <w:rsid w:val="006B23E0"/>
    <w:rsid w:val="00706602"/>
    <w:rsid w:val="00767021"/>
    <w:rsid w:val="007C5DB7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CC217A"/>
    <w:rsid w:val="00CD00AC"/>
    <w:rsid w:val="00E71EFD"/>
    <w:rsid w:val="00EC4396"/>
    <w:rsid w:val="00E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高飞</cp:lastModifiedBy>
  <cp:revision>5</cp:revision>
  <dcterms:created xsi:type="dcterms:W3CDTF">2017-09-04T08:18:00Z</dcterms:created>
  <dcterms:modified xsi:type="dcterms:W3CDTF">2017-09-04T08:19:00Z</dcterms:modified>
</cp:coreProperties>
</file>